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D2A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8193F7" wp14:editId="5B16422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DB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6EFB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36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FFFA4" w14:textId="44E58307" w:rsidR="00000000" w:rsidRDefault="00A12BFF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2DB0CEC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F89E7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6E56C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9033BB" w14:textId="77777777" w:rsidR="00000000" w:rsidRDefault="00000000">
      <w:pPr>
        <w:pStyle w:val="NormalWeb"/>
      </w:pPr>
      <w:r>
        <w:rPr>
          <w:rStyle w:val="Forte"/>
        </w:rPr>
        <w:t>ESCOLA TÉCNICA ESTADUAL CIDADE DO LIVRO – LENÇÓIS PAULISTA</w:t>
      </w:r>
    </w:p>
    <w:p w14:paraId="391D8E4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E76772" w14:textId="77777777" w:rsidR="00000000" w:rsidRDefault="00000000">
      <w:pPr>
        <w:pStyle w:val="NormalWeb"/>
      </w:pPr>
      <w:r>
        <w:rPr>
          <w:rStyle w:val="Forte"/>
        </w:rPr>
        <w:t>EDITAL Nº 244/26/2025, PROCESSO Nº – PROCESSO Nº 136.00105249/2025–50</w:t>
      </w:r>
    </w:p>
    <w:p w14:paraId="717868B6" w14:textId="77777777" w:rsidR="00000000" w:rsidRDefault="00000000">
      <w:pPr>
        <w:pStyle w:val="NormalWeb"/>
      </w:pPr>
      <w:r>
        <w:t> </w:t>
      </w:r>
    </w:p>
    <w:p w14:paraId="3356085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68A3BE3" w14:textId="77777777" w:rsidR="00000000" w:rsidRDefault="00000000">
      <w:pPr>
        <w:pStyle w:val="NormalWeb"/>
      </w:pPr>
      <w:r>
        <w:t> </w:t>
      </w:r>
    </w:p>
    <w:p w14:paraId="00281DE1" w14:textId="77777777" w:rsidR="00000000" w:rsidRDefault="00000000">
      <w:pPr>
        <w:pStyle w:val="NormalWeb"/>
      </w:pPr>
      <w:r>
        <w:t>O Superintendente da ESCOLA TÉCNICA ESTADUAL CIDADE DO LIVRO, da cidade de LENÇÓIS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E0EECE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DA20054" w14:textId="77777777" w:rsidR="00000000" w:rsidRDefault="00000000">
      <w:pPr>
        <w:pStyle w:val="NormalWeb"/>
      </w:pPr>
      <w:r>
        <w:lastRenderedPageBreak/>
        <w:t>383 – (</w:t>
      </w:r>
      <w:proofErr w:type="gramStart"/>
      <w:r>
        <w:t>05)_</w:t>
      </w:r>
      <w:proofErr w:type="gramEnd"/>
      <w:r>
        <w:t>FÍSICA (BNCC/ ETIM / MTEC / EM COM ÊNFASES)(ADMINISTRAÇÃO INTEGRADO AO ENSINO MÉDIO (MTEC – PROGRAMA NOVOTEC INTEGRADO) – MTEC–PI)</w:t>
      </w:r>
    </w:p>
    <w:p w14:paraId="0AF36C2A" w14:textId="77777777" w:rsidR="00000000" w:rsidRDefault="00000000">
      <w:pPr>
        <w:pStyle w:val="NormalWeb"/>
      </w:pPr>
      <w:r>
        <w:t> </w:t>
      </w:r>
    </w:p>
    <w:p w14:paraId="37892BF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468C973" w14:textId="77777777" w:rsidR="00000000" w:rsidRDefault="00000000">
      <w:pPr>
        <w:pStyle w:val="NormalWeb"/>
      </w:pPr>
      <w:r>
        <w:t> </w:t>
      </w:r>
    </w:p>
    <w:p w14:paraId="6304FA0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0F8895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2/ADAILTON PEREIRA DE BRITO/29316114/25067245832</w:t>
      </w:r>
    </w:p>
    <w:p w14:paraId="69B92A7D" w14:textId="77777777" w:rsidR="00000000" w:rsidRDefault="00000000">
      <w:pPr>
        <w:pStyle w:val="NormalWeb"/>
      </w:pPr>
      <w:r>
        <w:t> </w:t>
      </w:r>
    </w:p>
    <w:p w14:paraId="7F9FE87B" w14:textId="77777777" w:rsidR="00000000" w:rsidRDefault="00000000">
      <w:pPr>
        <w:pStyle w:val="NormalWeb"/>
      </w:pPr>
      <w:r>
        <w:t> </w:t>
      </w:r>
    </w:p>
    <w:p w14:paraId="34A6A62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841F0F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4C67E7D" w14:textId="77777777" w:rsidR="00000000" w:rsidRDefault="00000000">
      <w:pPr>
        <w:pStyle w:val="NormalWeb"/>
      </w:pPr>
      <w:r>
        <w:t xml:space="preserve">3 / JOÃO CARLOS ANGELICO / 220078919 / 13101891884 / 80,88; </w:t>
      </w:r>
      <w:r>
        <w:br/>
        <w:t xml:space="preserve">2 / ADAILTON PEREIRA DE BRITO / 29316114 / 25067245832 / 51,00; </w:t>
      </w:r>
      <w:r>
        <w:br/>
        <w:t xml:space="preserve">4 / JOÃO SACCOMAN / 475319692 / 45055774819 / 21,50; </w:t>
      </w:r>
    </w:p>
    <w:p w14:paraId="1DEF48F8" w14:textId="77777777" w:rsidR="00000000" w:rsidRDefault="00000000">
      <w:pPr>
        <w:pStyle w:val="NormalWeb"/>
      </w:pPr>
      <w:r>
        <w:t> </w:t>
      </w:r>
    </w:p>
    <w:p w14:paraId="7FCF1779" w14:textId="77777777" w:rsidR="00000000" w:rsidRDefault="00000000">
      <w:pPr>
        <w:pStyle w:val="NormalWeb"/>
      </w:pPr>
      <w:r>
        <w:t>A Prova de Métodos Pedagógicos será realizada na:</w:t>
      </w:r>
    </w:p>
    <w:p w14:paraId="46C484C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CIDADE DO LIVRO</w:t>
      </w:r>
    </w:p>
    <w:p w14:paraId="7C279272" w14:textId="77777777" w:rsidR="00000000" w:rsidRDefault="00000000">
      <w:pPr>
        <w:pStyle w:val="NormalWeb"/>
      </w:pPr>
      <w:r>
        <w:rPr>
          <w:rStyle w:val="Forte"/>
        </w:rPr>
        <w:t xml:space="preserve">ENDEREÇO: AVENIDA LÁZARO BRÍGIDO DUTRA Nº 2000 </w:t>
      </w:r>
      <w:r>
        <w:rPr>
          <w:b/>
          <w:bCs/>
        </w:rPr>
        <w:br/>
      </w:r>
      <w:r>
        <w:rPr>
          <w:rStyle w:val="Forte"/>
        </w:rPr>
        <w:t>BAIRRO: JARDIM ITAMARATY – CEP: 18682–335 – CIDADE: LENÇÓIS PAULISTA</w:t>
      </w:r>
    </w:p>
    <w:p w14:paraId="152A27C9" w14:textId="77777777" w:rsidR="00000000" w:rsidRDefault="00000000">
      <w:pPr>
        <w:pStyle w:val="NormalWeb"/>
      </w:pPr>
      <w:r>
        <w:t> </w:t>
      </w:r>
    </w:p>
    <w:p w14:paraId="0D4513F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18/11/2025</w:t>
      </w:r>
    </w:p>
    <w:p w14:paraId="2E1C1C0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16h30</w:t>
      </w:r>
    </w:p>
    <w:p w14:paraId="076B6FC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FAC63E9" w14:textId="77777777" w:rsidR="00000000" w:rsidRDefault="00000000">
      <w:pPr>
        <w:pStyle w:val="NormalWeb"/>
      </w:pPr>
      <w:r>
        <w:t> </w:t>
      </w:r>
    </w:p>
    <w:p w14:paraId="5381BF14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338C4F8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8D327F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Primeira Lei de Newton;</w:t>
      </w:r>
    </w:p>
    <w:p w14:paraId="47B1CEC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Escalas termométricas;</w:t>
      </w:r>
    </w:p>
    <w:p w14:paraId="0B55A4A6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Processos de eletrização.</w:t>
      </w:r>
    </w:p>
    <w:p w14:paraId="6F9A224F" w14:textId="77777777" w:rsidR="00000000" w:rsidRDefault="00000000">
      <w:pPr>
        <w:pStyle w:val="NormalWeb"/>
      </w:pPr>
      <w:r>
        <w:t> </w:t>
      </w:r>
    </w:p>
    <w:p w14:paraId="07231EC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9603EF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C5C439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A9940EE" w14:textId="1A02EEE1" w:rsidR="00A12BFF" w:rsidRDefault="00000000" w:rsidP="00A12BF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0F74792" w14:textId="33E08DCB" w:rsidR="0026462C" w:rsidRDefault="0026462C">
      <w:pPr>
        <w:pStyle w:val="NormalWeb"/>
      </w:pPr>
    </w:p>
    <w:sectPr w:rsidR="00264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3D88"/>
    <w:multiLevelType w:val="multilevel"/>
    <w:tmpl w:val="A048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9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2B"/>
    <w:rsid w:val="0026462C"/>
    <w:rsid w:val="009D4FBF"/>
    <w:rsid w:val="00A12BFF"/>
    <w:rsid w:val="00F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9C09"/>
  <w15:chartTrackingRefBased/>
  <w15:docId w15:val="{4CC731BF-F6B8-49DE-9119-BA62744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2025-11-06T11:51:00Z</dcterms:created>
  <dcterms:modified xsi:type="dcterms:W3CDTF">2025-11-06T11:51:00Z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2025-11-06T11:51:26Z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f7a011ba-8c97-4618-8323-5f70f122d88e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